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4B" w:rsidRDefault="00C03B4B" w:rsidP="00C03B4B">
      <w:pPr>
        <w:spacing w:after="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1905</wp:posOffset>
            </wp:positionV>
            <wp:extent cx="895350" cy="537845"/>
            <wp:effectExtent l="0" t="0" r="0" b="0"/>
            <wp:wrapTight wrapText="bothSides">
              <wp:wrapPolygon edited="0">
                <wp:start x="5055" y="1530"/>
                <wp:lineTo x="4136" y="3825"/>
                <wp:lineTo x="3677" y="16831"/>
                <wp:lineTo x="4136" y="19126"/>
                <wp:lineTo x="15626" y="19126"/>
                <wp:lineTo x="17004" y="15301"/>
                <wp:lineTo x="18383" y="6885"/>
                <wp:lineTo x="17004" y="3060"/>
                <wp:lineTo x="12409" y="1530"/>
                <wp:lineTo x="5055" y="1530"/>
              </wp:wrapPolygon>
            </wp:wrapTight>
            <wp:docPr id="4" name="logo" descr="Stowarzyszenie Słupski Inkubator Przedsiębiorcz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Stowarzyszenie Słupski Inkubator Przedsiębiorczośc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Stowarzyszenie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3B4B" w:rsidRDefault="00C03B4B" w:rsidP="00C03B4B">
      <w:pPr>
        <w:spacing w:after="0" w:line="240" w:lineRule="auto"/>
      </w:pPr>
      <w:r>
        <w:t xml:space="preserve"> Słupski Inkubator </w:t>
      </w:r>
    </w:p>
    <w:p w:rsidR="00895315" w:rsidRDefault="00C03B4B" w:rsidP="00C03B4B">
      <w:pPr>
        <w:spacing w:after="0" w:line="240" w:lineRule="auto"/>
      </w:pPr>
      <w:r>
        <w:t xml:space="preserve">  Przedsiębiorczości</w:t>
      </w:r>
    </w:p>
    <w:p w:rsidR="002329DA" w:rsidRDefault="002329DA" w:rsidP="00C03B4B">
      <w:pPr>
        <w:spacing w:after="0" w:line="240" w:lineRule="auto"/>
      </w:pPr>
    </w:p>
    <w:p w:rsidR="002329DA" w:rsidRDefault="002329DA" w:rsidP="00C03B4B">
      <w:pPr>
        <w:spacing w:after="0" w:line="240" w:lineRule="auto"/>
      </w:pPr>
    </w:p>
    <w:tbl>
      <w:tblPr>
        <w:tblStyle w:val="Tabela-Siatka"/>
        <w:tblW w:w="0" w:type="auto"/>
        <w:jc w:val="center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2329DA" w:rsidRPr="00E56FB0" w:rsidTr="00062DFB">
        <w:trPr>
          <w:jc w:val="center"/>
        </w:trPr>
        <w:tc>
          <w:tcPr>
            <w:tcW w:w="9062" w:type="dxa"/>
            <w:shd w:val="clear" w:color="auto" w:fill="FFC000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  <w:p w:rsidR="002329DA" w:rsidRPr="00E56FB0" w:rsidRDefault="002329DA" w:rsidP="002329DA">
            <w:pPr>
              <w:jc w:val="center"/>
              <w:rPr>
                <w:b/>
                <w:sz w:val="24"/>
                <w:szCs w:val="24"/>
              </w:rPr>
            </w:pPr>
            <w:r w:rsidRPr="00E56FB0">
              <w:rPr>
                <w:b/>
                <w:sz w:val="24"/>
                <w:szCs w:val="24"/>
              </w:rPr>
              <w:t xml:space="preserve">FORMULARZ </w:t>
            </w:r>
            <w:r w:rsidRPr="008819AE">
              <w:rPr>
                <w:b/>
                <w:sz w:val="24"/>
                <w:szCs w:val="24"/>
              </w:rPr>
              <w:t xml:space="preserve">ZGŁOSZENIOWY DO </w:t>
            </w:r>
            <w:r w:rsidR="006768FC" w:rsidRPr="008819AE">
              <w:rPr>
                <w:b/>
                <w:sz w:val="24"/>
                <w:szCs w:val="24"/>
              </w:rPr>
              <w:t>NAJMU BIUR</w:t>
            </w:r>
            <w:r w:rsidR="008819AE" w:rsidRPr="008819AE">
              <w:rPr>
                <w:b/>
                <w:sz w:val="24"/>
                <w:szCs w:val="24"/>
              </w:rPr>
              <w:t>O</w:t>
            </w:r>
            <w:r w:rsidR="006768FC" w:rsidRPr="008819AE">
              <w:rPr>
                <w:b/>
                <w:sz w:val="24"/>
                <w:szCs w:val="24"/>
              </w:rPr>
              <w:t xml:space="preserve"> NA GODZINY W INKUBATORZE</w:t>
            </w:r>
            <w:r w:rsidRPr="008819AE">
              <w:rPr>
                <w:b/>
                <w:sz w:val="24"/>
                <w:szCs w:val="24"/>
              </w:rPr>
              <w:t xml:space="preserve"> PRZEDSIĘBIORCZOŚCI W SŁUPSKU</w:t>
            </w:r>
            <w:bookmarkStart w:id="0" w:name="_GoBack"/>
            <w:bookmarkEnd w:id="0"/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</w:tbl>
    <w:p w:rsidR="002329DA" w:rsidRDefault="002329DA" w:rsidP="002329DA">
      <w:pPr>
        <w:spacing w:after="0" w:line="240" w:lineRule="auto"/>
        <w:jc w:val="center"/>
        <w:rPr>
          <w:sz w:val="24"/>
          <w:szCs w:val="24"/>
        </w:rPr>
      </w:pPr>
    </w:p>
    <w:p w:rsidR="002329DA" w:rsidRPr="00E56FB0" w:rsidRDefault="002329DA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329DA" w:rsidRPr="00E56FB0" w:rsidTr="00354532">
        <w:tc>
          <w:tcPr>
            <w:tcW w:w="9062" w:type="dxa"/>
            <w:gridSpan w:val="2"/>
            <w:shd w:val="clear" w:color="auto" w:fill="92D050"/>
          </w:tcPr>
          <w:p w:rsidR="002329DA" w:rsidRPr="00354532" w:rsidRDefault="002329DA" w:rsidP="00354532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54532">
              <w:rPr>
                <w:sz w:val="24"/>
                <w:szCs w:val="24"/>
              </w:rPr>
              <w:t>DANE WNIOSKODAWCY</w:t>
            </w: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 xml:space="preserve">Nazwa Wnioskodawcy 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(wynikająca z dokumentów rejestrowych)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Nr telefonu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 poczty elektronicznej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 strony www (jeśli dotyczy)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NIP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REGON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PESEL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Nr dowodu osobistego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Dane osoby do kontaktów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(Imię i nazwisko, nr telefonu, adres poczty elektronicznej)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</w:tbl>
    <w:p w:rsidR="002329DA" w:rsidRPr="00E56FB0" w:rsidRDefault="002329DA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51"/>
        <w:gridCol w:w="4480"/>
      </w:tblGrid>
      <w:tr w:rsidR="002329DA" w:rsidRPr="00E56FB0" w:rsidTr="00354532">
        <w:tc>
          <w:tcPr>
            <w:tcW w:w="9062" w:type="dxa"/>
            <w:gridSpan w:val="3"/>
            <w:shd w:val="clear" w:color="auto" w:fill="92D050"/>
          </w:tcPr>
          <w:p w:rsidR="002329DA" w:rsidRPr="00354532" w:rsidRDefault="002329DA" w:rsidP="00354532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54532">
              <w:rPr>
                <w:sz w:val="24"/>
                <w:szCs w:val="24"/>
              </w:rPr>
              <w:t>DANE DOTYCZĄCE PROWADZONEJ DZIAŁALNOŚCI GOSPODARCZEJ</w:t>
            </w: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Nazwa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NIP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REGON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DE4F96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Forma prawna działalności gospodarczej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533B2E" w:rsidRPr="00E56FB0" w:rsidTr="00E21AD4">
        <w:tc>
          <w:tcPr>
            <w:tcW w:w="9062" w:type="dxa"/>
            <w:gridSpan w:val="3"/>
          </w:tcPr>
          <w:p w:rsidR="00533B2E" w:rsidRPr="00E56FB0" w:rsidRDefault="00533B2E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Krótki opis przedmiotu działalności:</w:t>
            </w:r>
          </w:p>
          <w:p w:rsidR="00533B2E" w:rsidRDefault="00533B2E" w:rsidP="00DA6EDB">
            <w:pPr>
              <w:rPr>
                <w:sz w:val="24"/>
                <w:szCs w:val="24"/>
              </w:rPr>
            </w:pPr>
          </w:p>
          <w:p w:rsidR="00E56FB0" w:rsidRPr="00E56FB0" w:rsidRDefault="00E56FB0" w:rsidP="00DA6EDB">
            <w:pPr>
              <w:rPr>
                <w:sz w:val="24"/>
                <w:szCs w:val="24"/>
              </w:rPr>
            </w:pPr>
          </w:p>
          <w:p w:rsidR="00533B2E" w:rsidRPr="00E56FB0" w:rsidRDefault="00533B2E" w:rsidP="00DA6EDB">
            <w:pPr>
              <w:rPr>
                <w:sz w:val="24"/>
                <w:szCs w:val="24"/>
              </w:rPr>
            </w:pPr>
          </w:p>
        </w:tc>
      </w:tr>
      <w:tr w:rsidR="00DE4F96" w:rsidRPr="00E56FB0" w:rsidTr="00354532">
        <w:tc>
          <w:tcPr>
            <w:tcW w:w="4531" w:type="dxa"/>
            <w:shd w:val="clear" w:color="auto" w:fill="C0D7F1" w:themeFill="text2" w:themeFillTint="33"/>
          </w:tcPr>
          <w:p w:rsidR="00DE4F96" w:rsidRPr="00E56FB0" w:rsidRDefault="00062DFB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Dni i godziny pracy</w:t>
            </w:r>
          </w:p>
        </w:tc>
        <w:tc>
          <w:tcPr>
            <w:tcW w:w="4531" w:type="dxa"/>
            <w:gridSpan w:val="2"/>
          </w:tcPr>
          <w:p w:rsidR="00DE4F96" w:rsidRPr="00E56FB0" w:rsidRDefault="00DE4F96" w:rsidP="00C03B4B">
            <w:pPr>
              <w:rPr>
                <w:sz w:val="24"/>
                <w:szCs w:val="24"/>
              </w:rPr>
            </w:pPr>
          </w:p>
        </w:tc>
      </w:tr>
      <w:tr w:rsidR="00062DFB" w:rsidRPr="00E56FB0" w:rsidTr="00533B2E">
        <w:tc>
          <w:tcPr>
            <w:tcW w:w="9062" w:type="dxa"/>
            <w:gridSpan w:val="3"/>
          </w:tcPr>
          <w:p w:rsidR="00062DFB" w:rsidRPr="00E56FB0" w:rsidRDefault="00062DFB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Inne ważne informacje:</w:t>
            </w:r>
          </w:p>
          <w:p w:rsidR="00533B2E" w:rsidRPr="00E56FB0" w:rsidRDefault="00533B2E" w:rsidP="00C03B4B">
            <w:pPr>
              <w:rPr>
                <w:sz w:val="24"/>
                <w:szCs w:val="24"/>
              </w:rPr>
            </w:pPr>
          </w:p>
          <w:p w:rsidR="00533B2E" w:rsidRPr="00E56FB0" w:rsidRDefault="00533B2E" w:rsidP="00C03B4B">
            <w:pPr>
              <w:rPr>
                <w:sz w:val="24"/>
                <w:szCs w:val="24"/>
              </w:rPr>
            </w:pPr>
          </w:p>
        </w:tc>
      </w:tr>
      <w:tr w:rsidR="00354532" w:rsidRPr="00E56FB0" w:rsidTr="00354532">
        <w:tc>
          <w:tcPr>
            <w:tcW w:w="4582" w:type="dxa"/>
            <w:gridSpan w:val="2"/>
            <w:shd w:val="clear" w:color="auto" w:fill="C0D7F1" w:themeFill="text2" w:themeFillTint="33"/>
          </w:tcPr>
          <w:p w:rsidR="00354532" w:rsidRPr="00E56FB0" w:rsidRDefault="00354532" w:rsidP="00C03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Euroskrzynka</w:t>
            </w:r>
          </w:p>
        </w:tc>
        <w:tc>
          <w:tcPr>
            <w:tcW w:w="4480" w:type="dxa"/>
          </w:tcPr>
          <w:p w:rsidR="00354532" w:rsidRPr="00E56FB0" w:rsidRDefault="00354532" w:rsidP="00354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numer:</w:t>
            </w:r>
          </w:p>
        </w:tc>
      </w:tr>
    </w:tbl>
    <w:p w:rsidR="00DE4F96" w:rsidRPr="00E56FB0" w:rsidRDefault="00DE4F96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5"/>
        <w:gridCol w:w="1613"/>
        <w:gridCol w:w="2708"/>
        <w:gridCol w:w="2616"/>
        <w:gridCol w:w="1270"/>
      </w:tblGrid>
      <w:tr w:rsidR="00533B2E" w:rsidRPr="00E56FB0" w:rsidTr="00354532">
        <w:trPr>
          <w:jc w:val="center"/>
        </w:trPr>
        <w:tc>
          <w:tcPr>
            <w:tcW w:w="9062" w:type="dxa"/>
            <w:gridSpan w:val="5"/>
            <w:shd w:val="clear" w:color="auto" w:fill="92D050"/>
          </w:tcPr>
          <w:p w:rsidR="00533B2E" w:rsidRPr="00354532" w:rsidRDefault="00533B2E" w:rsidP="00354532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54532">
              <w:rPr>
                <w:sz w:val="24"/>
                <w:szCs w:val="24"/>
              </w:rPr>
              <w:lastRenderedPageBreak/>
              <w:t>OŚWIADCZENIA WNIOSKODAWCY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354532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Własnoręcznym podpisem potwierdzam prawdziwość danych na dwóch stronach niniejszego formularza zgłoszeniowego</w:t>
            </w:r>
          </w:p>
        </w:tc>
        <w:tc>
          <w:tcPr>
            <w:tcW w:w="1270" w:type="dxa"/>
            <w:vAlign w:val="center"/>
          </w:tcPr>
          <w:p w:rsidR="00533B2E" w:rsidRPr="00E56FB0" w:rsidRDefault="00533B2E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354532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Oświadczam, że Stowarzyszenie Słupski Inkubator Przedsiębiorczości nie ponosi obecnie lub w przyszłości żadnej odpowiedzialności za sukces lub porażkę mojego przedsięwzięcia. Jednocześnie zwalniam Stowarzyszenie i jego pracowników z jakiejkolwiek odpowiedzialności związanej z obecną lub przyszłą działalnością mojego przedsiębiorstwa w Inkubatorze Przedsiębiorczości</w:t>
            </w:r>
          </w:p>
        </w:tc>
        <w:tc>
          <w:tcPr>
            <w:tcW w:w="1270" w:type="dxa"/>
            <w:vAlign w:val="center"/>
          </w:tcPr>
          <w:p w:rsidR="00533B2E" w:rsidRPr="00E56FB0" w:rsidRDefault="00533B2E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354532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 xml:space="preserve">Wyrażam zgodę na wprowadzenie do bazy danych i przetwarzanie moich danych osobowych obecnie lub w przyszłości </w:t>
            </w:r>
            <w:r w:rsidR="00E56FB0" w:rsidRPr="00E56FB0">
              <w:rPr>
                <w:sz w:val="24"/>
                <w:szCs w:val="24"/>
              </w:rPr>
              <w:t>przez Stowarzyszenie Słupski Inkubator Przedsiębiorczości (zgodnie z ustawą z dn. 29.08.1997r. o ochronie danych osobowych Dz. U  2018r. poz. 723), w celach zgodnych ze statutowymi zadaniami Stowarzyszenia.</w:t>
            </w:r>
          </w:p>
        </w:tc>
        <w:tc>
          <w:tcPr>
            <w:tcW w:w="1270" w:type="dxa"/>
            <w:vAlign w:val="center"/>
          </w:tcPr>
          <w:p w:rsidR="00533B2E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E56FB0" w:rsidRPr="00E56FB0" w:rsidTr="00E56FB0">
        <w:trPr>
          <w:jc w:val="center"/>
        </w:trPr>
        <w:tc>
          <w:tcPr>
            <w:tcW w:w="855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Data</w:t>
            </w:r>
          </w:p>
        </w:tc>
        <w:tc>
          <w:tcPr>
            <w:tcW w:w="1613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8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Czytelny podpis</w:t>
            </w:r>
          </w:p>
        </w:tc>
        <w:tc>
          <w:tcPr>
            <w:tcW w:w="3886" w:type="dxa"/>
            <w:gridSpan w:val="2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3B2E" w:rsidRDefault="00533B2E" w:rsidP="00C03B4B">
      <w:pPr>
        <w:spacing w:after="0" w:line="240" w:lineRule="auto"/>
        <w:rPr>
          <w:sz w:val="24"/>
          <w:szCs w:val="24"/>
        </w:rPr>
      </w:pPr>
    </w:p>
    <w:p w:rsidR="00E56FB0" w:rsidRPr="00E56FB0" w:rsidRDefault="00E56FB0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354532" w:rsidRDefault="00E56FB0" w:rsidP="00354532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54532">
              <w:rPr>
                <w:sz w:val="24"/>
                <w:szCs w:val="24"/>
              </w:rPr>
              <w:t>WYPEŁNIAJĄ PRACOWNICY SSIP</w:t>
            </w:r>
            <w:r w:rsidR="00354532">
              <w:rPr>
                <w:sz w:val="24"/>
                <w:szCs w:val="24"/>
              </w:rPr>
              <w:t>:</w:t>
            </w:r>
          </w:p>
        </w:tc>
      </w:tr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E56FB0" w:rsidRDefault="00E56FB0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Opinia Kierownika Inkubatora Przedsiębiorczości:</w:t>
            </w:r>
          </w:p>
          <w:p w:rsidR="00E56FB0" w:rsidRPr="00E56FB0" w:rsidRDefault="00E56FB0" w:rsidP="00C03B4B">
            <w:pPr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  <w:r w:rsidRPr="00E56FB0">
              <w:rPr>
                <w:sz w:val="20"/>
                <w:szCs w:val="24"/>
              </w:rPr>
              <w:t>Data i Podpis</w:t>
            </w:r>
          </w:p>
        </w:tc>
      </w:tr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E56FB0" w:rsidRDefault="00E56FB0" w:rsidP="00E56FB0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Decyzja Prezesa Stowarzyszenia:</w:t>
            </w:r>
          </w:p>
          <w:p w:rsidR="00E56FB0" w:rsidRPr="00E56FB0" w:rsidRDefault="00E56FB0" w:rsidP="00E56FB0">
            <w:pPr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  <w:r w:rsidRPr="00E56FB0">
              <w:rPr>
                <w:sz w:val="20"/>
                <w:szCs w:val="24"/>
              </w:rPr>
              <w:t>Data i Podpis</w:t>
            </w:r>
          </w:p>
        </w:tc>
      </w:tr>
    </w:tbl>
    <w:p w:rsidR="00E56FB0" w:rsidRDefault="00E56FB0" w:rsidP="00C03B4B">
      <w:pPr>
        <w:spacing w:after="0" w:line="240" w:lineRule="auto"/>
      </w:pPr>
    </w:p>
    <w:sectPr w:rsidR="00E56FB0" w:rsidSect="00C03B4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D3B"/>
    <w:multiLevelType w:val="multilevel"/>
    <w:tmpl w:val="1E1EDB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FB09F0"/>
    <w:multiLevelType w:val="multilevel"/>
    <w:tmpl w:val="F320A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021496"/>
    <w:multiLevelType w:val="multilevel"/>
    <w:tmpl w:val="0A78F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C1208B6"/>
    <w:multiLevelType w:val="hybridMultilevel"/>
    <w:tmpl w:val="0E008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4B"/>
    <w:rsid w:val="00062DFB"/>
    <w:rsid w:val="00115146"/>
    <w:rsid w:val="001548E9"/>
    <w:rsid w:val="002329DA"/>
    <w:rsid w:val="00354532"/>
    <w:rsid w:val="00533B2E"/>
    <w:rsid w:val="006768FC"/>
    <w:rsid w:val="00852E6C"/>
    <w:rsid w:val="008819AE"/>
    <w:rsid w:val="00895315"/>
    <w:rsid w:val="00C03B4B"/>
    <w:rsid w:val="00CC4C28"/>
    <w:rsid w:val="00DE4F96"/>
    <w:rsid w:val="00E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70E8"/>
  <w15:chartTrackingRefBased/>
  <w15:docId w15:val="{C01494DF-243F-4949-A8D7-97F53F0C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A372E-DD77-41FE-913A-CD58A59A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Gomółka</dc:creator>
  <cp:keywords/>
  <dc:description/>
  <cp:lastModifiedBy>Daria Gomółka</cp:lastModifiedBy>
  <cp:revision>5</cp:revision>
  <dcterms:created xsi:type="dcterms:W3CDTF">2024-11-22T14:11:00Z</dcterms:created>
  <dcterms:modified xsi:type="dcterms:W3CDTF">2025-07-17T07:17:00Z</dcterms:modified>
</cp:coreProperties>
</file>